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3DC" w:rsidRPr="00C273DC" w:rsidRDefault="00C273DC" w:rsidP="00C273DC">
      <w:pPr>
        <w:pBdr>
          <w:bottom w:val="single" w:sz="12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1A1A1A"/>
          <w:kern w:val="36"/>
          <w:sz w:val="30"/>
          <w:szCs w:val="30"/>
          <w:lang w:eastAsia="ru-RU"/>
        </w:rPr>
      </w:pPr>
      <w:r w:rsidRPr="00C273DC">
        <w:rPr>
          <w:rFonts w:ascii="Arial" w:eastAsia="Times New Roman" w:hAnsi="Arial" w:cs="Arial"/>
          <w:b/>
          <w:bCs/>
          <w:color w:val="1A1A1A"/>
          <w:kern w:val="36"/>
          <w:sz w:val="30"/>
          <w:szCs w:val="30"/>
          <w:lang w:eastAsia="ru-RU"/>
        </w:rPr>
        <w:t>Согласие на обработку персональных данных</w:t>
      </w:r>
    </w:p>
    <w:p w:rsidR="00C273DC" w:rsidRPr="00C273DC" w:rsidRDefault="00C273DC" w:rsidP="00C273DC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C273DC">
        <w:rPr>
          <w:rFonts w:ascii="Arial" w:eastAsia="Times New Roman" w:hAnsi="Arial" w:cs="Arial"/>
          <w:b/>
          <w:bCs/>
          <w:color w:val="1A1A1A"/>
          <w:lang w:eastAsia="ru-RU"/>
        </w:rPr>
        <w:t>Полная форма</w:t>
      </w:r>
    </w:p>
    <w:p w:rsidR="00C273DC" w:rsidRPr="00C273DC" w:rsidRDefault="00C273DC" w:rsidP="00C273DC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Настоящим я, субъект персональных данных (далее - Пользователь), свободно, своей волей и в своём интересе даю Индивидуальный предприниматель </w:t>
      </w:r>
      <w:r w:rsidR="0078358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Попов Евгений Николаевич</w:t>
      </w: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(далее - Оператор), расположенному по адресу: </w:t>
      </w:r>
      <w:r w:rsidR="0078358D" w:rsidRPr="0078358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127490</w:t>
      </w: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="0078358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г. Москва</w:t>
      </w: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согласие на обработку моих персональных данных, указанных при заполнении формы на сайте https://</w:t>
      </w:r>
      <w:r w:rsidR="0078358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78358D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 (далее - Сайт), направляемой (заполненной) с использованием Сайта.</w:t>
      </w:r>
    </w:p>
    <w:p w:rsidR="00C273DC" w:rsidRPr="00C273DC" w:rsidRDefault="00C273DC" w:rsidP="00C273D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C273DC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Перечень персональных данных, на обработку которых даётся согласие:</w:t>
      </w:r>
    </w:p>
    <w:p w:rsidR="00C273DC" w:rsidRPr="00C273DC" w:rsidRDefault="00C273DC" w:rsidP="00C2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фамилия, имя, отчество;</w:t>
      </w:r>
    </w:p>
    <w:p w:rsidR="00C273DC" w:rsidRPr="00C273DC" w:rsidRDefault="00C273DC" w:rsidP="00C2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адрес электронной почты;</w:t>
      </w:r>
    </w:p>
    <w:p w:rsidR="00C273DC" w:rsidRPr="00C273DC" w:rsidRDefault="00C273DC" w:rsidP="00C2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номер телефона;</w:t>
      </w:r>
    </w:p>
    <w:p w:rsidR="00C273DC" w:rsidRPr="00C273DC" w:rsidRDefault="00C273DC" w:rsidP="00C2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фотографи</w:t>
      </w:r>
      <w:r w:rsidR="0078358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я.</w:t>
      </w:r>
    </w:p>
    <w:p w:rsidR="00C273DC" w:rsidRPr="00C273DC" w:rsidRDefault="00C273DC" w:rsidP="00C273D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C273DC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Цели обработки персональных данных:</w:t>
      </w:r>
    </w:p>
    <w:p w:rsidR="00C273DC" w:rsidRPr="00C273DC" w:rsidRDefault="00C273DC" w:rsidP="00C273D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информирование Пользователя посредством отправки электронных писем;</w:t>
      </w:r>
    </w:p>
    <w:p w:rsidR="00C273DC" w:rsidRPr="00C273DC" w:rsidRDefault="00C273DC" w:rsidP="00C273D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обработка и получение платежей от Пользователя;</w:t>
      </w:r>
    </w:p>
    <w:p w:rsidR="00C273DC" w:rsidRPr="00C273DC" w:rsidRDefault="00C273DC" w:rsidP="00C273D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установление обратной связи с Пользователем, включая направление уведомлений, запросов, касающихся использования Сайта, оказания услуг, а также обработка запросов и заявок от Пользователя;</w:t>
      </w:r>
    </w:p>
    <w:p w:rsidR="00C273DC" w:rsidRPr="00C273DC" w:rsidRDefault="00C273DC" w:rsidP="00C273D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проведение статистических и иных исследований на основе обезличенных данных;</w:t>
      </w:r>
    </w:p>
    <w:p w:rsidR="00C273DC" w:rsidRPr="00C273DC" w:rsidRDefault="00C273DC" w:rsidP="00C273D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C273DC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Перечень действий с персональными данными, на совершение которых даётся согласие:</w:t>
      </w:r>
    </w:p>
    <w:p w:rsidR="00C273DC" w:rsidRPr="00C273DC" w:rsidRDefault="00C273DC" w:rsidP="00C273DC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C273DC" w:rsidRPr="00C273DC" w:rsidRDefault="00C273DC" w:rsidP="00C273D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C273DC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Общее описание способов обработки:</w:t>
      </w:r>
    </w:p>
    <w:p w:rsidR="00C273DC" w:rsidRPr="00C273DC" w:rsidRDefault="00C273DC" w:rsidP="00C273DC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Обработка персональных данных осуществляется с использованием средств автоматизации и/или без использования таких средств.</w:t>
      </w:r>
    </w:p>
    <w:p w:rsidR="00C273DC" w:rsidRPr="00C273DC" w:rsidRDefault="00C273DC" w:rsidP="00C273D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C273DC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Срок действия согласия:</w:t>
      </w:r>
    </w:p>
    <w:p w:rsidR="00C273DC" w:rsidRPr="00C273DC" w:rsidRDefault="00C273DC" w:rsidP="00C273DC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Согласие действует до момента его отзыва путём направления соответствующего уведомления на электронный адрес </w:t>
      </w:r>
      <w:r w:rsidR="0078358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i</w:t>
      </w:r>
      <w:proofErr w:type="spellStart"/>
      <w:r w:rsidR="0078358D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nfo</w:t>
      </w:r>
      <w:proofErr w:type="spellEnd"/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r w:rsidR="0078358D" w:rsidRPr="0078358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</w:t>
      </w:r>
      <w:proofErr w:type="spellStart"/>
      <w:r w:rsidR="0078358D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minut</w:t>
      </w:r>
      <w:proofErr w:type="spellEnd"/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C273DC" w:rsidRPr="00C273DC" w:rsidRDefault="00C273DC" w:rsidP="00C273DC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Пользователь подтверждает, что, давая настоящее согласие, он действует свободно, своей волей и в своём интересе.</w:t>
      </w:r>
    </w:p>
    <w:p w:rsidR="00C273DC" w:rsidRPr="00C273DC" w:rsidRDefault="00C273DC" w:rsidP="00C273D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C273DC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Обработка данных несовершеннолетних:</w:t>
      </w:r>
    </w:p>
    <w:p w:rsidR="00C273DC" w:rsidRPr="00C273DC" w:rsidRDefault="00C273DC" w:rsidP="00C273DC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 случае обработки персональных данных несовершеннолетних, согласие на обработку предоставляется законным представителем (родителем, усыновителем, опекуном, попечителем) несовершеннолетнего в соответствии со статьёй 9 Федерального закона от 27.07.2006 №152-ФЗ «О персональных данных». Законный представитель вправе в любой момент отозвать данное согласие, направив уведомление на электронный адрес </w:t>
      </w:r>
      <w:r w:rsidR="0078358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i</w:t>
      </w:r>
      <w:proofErr w:type="spellStart"/>
      <w:r w:rsidR="0078358D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nfo</w:t>
      </w:r>
      <w:proofErr w:type="spellEnd"/>
      <w:r w:rsidR="0078358D"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r w:rsidR="0078358D" w:rsidRPr="0078358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</w:t>
      </w:r>
      <w:proofErr w:type="spellStart"/>
      <w:r w:rsidR="0078358D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minut</w:t>
      </w:r>
      <w:proofErr w:type="spellEnd"/>
      <w:r w:rsidR="0078358D"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78358D"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Pr="00C273D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3D312A" w:rsidRDefault="003D312A"/>
    <w:sectPr w:rsidR="003D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7663"/>
    <w:multiLevelType w:val="multilevel"/>
    <w:tmpl w:val="FC26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C2BEE"/>
    <w:multiLevelType w:val="multilevel"/>
    <w:tmpl w:val="F1C0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030677">
    <w:abstractNumId w:val="1"/>
  </w:num>
  <w:num w:numId="2" w16cid:durableId="124036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C"/>
    <w:rsid w:val="003D312A"/>
    <w:rsid w:val="0078358D"/>
    <w:rsid w:val="00C2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EB27"/>
  <w15:chartTrackingRefBased/>
  <w15:docId w15:val="{189EECF7-4250-F542-BC18-245483E3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3D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73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73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3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3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7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Попов</dc:creator>
  <cp:keywords/>
  <dc:description/>
  <cp:lastModifiedBy>Евгений Попов</cp:lastModifiedBy>
  <cp:revision>2</cp:revision>
  <dcterms:created xsi:type="dcterms:W3CDTF">2026-05-04T10:11:00Z</dcterms:created>
  <dcterms:modified xsi:type="dcterms:W3CDTF">2026-05-04T10:15:00Z</dcterms:modified>
</cp:coreProperties>
</file>